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4" w:rsidRDefault="00576874" w:rsidP="00576874">
      <w:hyperlink r:id="rId4" w:history="1">
        <w:r w:rsidRPr="00EA3D3B">
          <w:rPr>
            <w:rStyle w:val="a3"/>
          </w:rPr>
          <w:t>https://zakupki.gov.ru/epz/orderplan/pg2020/general-info.html?plan-number=202203873000443002</w:t>
        </w:r>
      </w:hyperlink>
    </w:p>
    <w:p w:rsidR="009D4273" w:rsidRDefault="009D4273">
      <w:bookmarkStart w:id="0" w:name="_GoBack"/>
      <w:bookmarkEnd w:id="0"/>
    </w:p>
    <w:sectPr w:rsidR="009D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7"/>
    <w:rsid w:val="00576874"/>
    <w:rsid w:val="009D4273"/>
    <w:rsid w:val="00C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9723-E6C1-44D6-9787-9533DEE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8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g2020/general-info.html?plan-number=20220387300044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Излучинская ОНШ</dc:creator>
  <cp:keywords/>
  <dc:description/>
  <cp:lastModifiedBy>МБОУ Излучинская ОНШ</cp:lastModifiedBy>
  <cp:revision>2</cp:revision>
  <dcterms:created xsi:type="dcterms:W3CDTF">2022-02-26T15:37:00Z</dcterms:created>
  <dcterms:modified xsi:type="dcterms:W3CDTF">2022-02-26T15:37:00Z</dcterms:modified>
</cp:coreProperties>
</file>